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23" w:rsidRDefault="00180EFD" w:rsidP="008D3FEF">
      <w:r>
        <w:t>Transkrypcja do relacji ze ślubowania</w:t>
      </w:r>
    </w:p>
    <w:p w:rsidR="00180EFD" w:rsidRDefault="00180EFD" w:rsidP="008D3FEF">
      <w:r>
        <w:t>Czas trwania 1 minuta 10 sekund</w:t>
      </w:r>
    </w:p>
    <w:p w:rsidR="00180EFD" w:rsidRDefault="00C534C8" w:rsidP="008D3FEF">
      <w:r>
        <w:t>Podniosła muzyka</w:t>
      </w:r>
    </w:p>
    <w:p w:rsidR="00C534C8" w:rsidRDefault="00C534C8" w:rsidP="008D3FEF">
      <w:r>
        <w:t>Pojazdy policyjne przed budynkiem Uniwersytetu Opolskiego</w:t>
      </w:r>
    </w:p>
    <w:p w:rsidR="00C534C8" w:rsidRDefault="00C534C8" w:rsidP="008D3FEF">
      <w:r>
        <w:t>Poczet sztandarowy wchodzi na salę</w:t>
      </w:r>
    </w:p>
    <w:p w:rsidR="00C534C8" w:rsidRDefault="00C534C8" w:rsidP="008D3FEF">
      <w:r>
        <w:t>Policjanci wypowiadają rotę ślubowania</w:t>
      </w:r>
    </w:p>
    <w:p w:rsidR="00C534C8" w:rsidRDefault="00C534C8" w:rsidP="008D3FEF">
      <w:r>
        <w:t>Policjanci odbierają rozkazy personalne</w:t>
      </w:r>
    </w:p>
    <w:p w:rsidR="00C534C8" w:rsidRDefault="00C534C8" w:rsidP="008D3FEF">
      <w:r>
        <w:t>Przemówienia okolicznościowe</w:t>
      </w:r>
    </w:p>
    <w:p w:rsidR="00C534C8" w:rsidRDefault="00C534C8" w:rsidP="008D3FEF">
      <w:r>
        <w:t>Policjanci odbierają gratulacje od rodzin</w:t>
      </w:r>
      <w:bookmarkStart w:id="0" w:name="_GoBack"/>
      <w:bookmarkEnd w:id="0"/>
    </w:p>
    <w:p w:rsidR="003C5223" w:rsidRDefault="003C5223" w:rsidP="008D3FEF"/>
    <w:p w:rsidR="003C5223" w:rsidRPr="003C5223" w:rsidRDefault="003C5223" w:rsidP="003C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223" w:rsidRDefault="003C5223" w:rsidP="008D3FEF"/>
    <w:p w:rsidR="00CD7877" w:rsidRDefault="00CD7877" w:rsidP="008D3FEF"/>
    <w:p w:rsidR="00CD7877" w:rsidRPr="008D3FEF" w:rsidRDefault="00CD7877" w:rsidP="008D3FEF"/>
    <w:sectPr w:rsidR="00CD7877" w:rsidRPr="008D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180EFD"/>
    <w:rsid w:val="00233327"/>
    <w:rsid w:val="00262FFD"/>
    <w:rsid w:val="002840FE"/>
    <w:rsid w:val="002C2DA6"/>
    <w:rsid w:val="002F3A5A"/>
    <w:rsid w:val="003C5223"/>
    <w:rsid w:val="00494A46"/>
    <w:rsid w:val="006C4CE3"/>
    <w:rsid w:val="006F01EE"/>
    <w:rsid w:val="00756380"/>
    <w:rsid w:val="00871E65"/>
    <w:rsid w:val="00877F54"/>
    <w:rsid w:val="00895B69"/>
    <w:rsid w:val="008D3FEF"/>
    <w:rsid w:val="008E0195"/>
    <w:rsid w:val="00911CAC"/>
    <w:rsid w:val="00A3131A"/>
    <w:rsid w:val="00A84D22"/>
    <w:rsid w:val="00A87C31"/>
    <w:rsid w:val="00AB0FD8"/>
    <w:rsid w:val="00AC3885"/>
    <w:rsid w:val="00AC5037"/>
    <w:rsid w:val="00C534C8"/>
    <w:rsid w:val="00CD7877"/>
    <w:rsid w:val="00D815DE"/>
    <w:rsid w:val="00DA1DBE"/>
    <w:rsid w:val="00DE590D"/>
    <w:rsid w:val="00E4365B"/>
    <w:rsid w:val="00EC1EEE"/>
    <w:rsid w:val="00EF7272"/>
    <w:rsid w:val="00F26AB2"/>
    <w:rsid w:val="00FA40C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860D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2025-05-21T11:10:00Z</dcterms:created>
  <dcterms:modified xsi:type="dcterms:W3CDTF">2025-05-21T11:10:00Z</dcterms:modified>
</cp:coreProperties>
</file>